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F2D4" w14:textId="77777777" w:rsidR="001016C6" w:rsidRPr="00AA3DB5" w:rsidRDefault="001016C6" w:rsidP="00AA3DB5">
      <w:pPr>
        <w:jc w:val="center"/>
        <w:rPr>
          <w:rFonts w:ascii="Arial" w:hAnsi="Arial" w:cs="Arial"/>
          <w:b/>
          <w:bCs/>
          <w:spacing w:val="6"/>
        </w:rPr>
      </w:pPr>
      <w:r w:rsidRPr="00AA3DB5">
        <w:rPr>
          <w:rFonts w:ascii="Arial" w:hAnsi="Arial" w:cs="Arial"/>
          <w:b/>
          <w:bCs/>
          <w:spacing w:val="6"/>
        </w:rPr>
        <w:t>AVISO DE CANCELAMENTO DE LICITAÇÃO</w:t>
      </w:r>
    </w:p>
    <w:p w14:paraId="7F8425F0" w14:textId="77777777" w:rsidR="001016C6" w:rsidRPr="00AA3DB5" w:rsidRDefault="001016C6" w:rsidP="00AA3DB5">
      <w:pPr>
        <w:jc w:val="both"/>
        <w:rPr>
          <w:rFonts w:ascii="Arial" w:hAnsi="Arial" w:cs="Arial"/>
          <w:b/>
          <w:bCs/>
          <w:spacing w:val="6"/>
        </w:rPr>
      </w:pPr>
    </w:p>
    <w:p w14:paraId="68C994C4" w14:textId="479240C2" w:rsidR="001016C6" w:rsidRPr="00AA3DB5" w:rsidRDefault="001016C6" w:rsidP="00AA3DB5">
      <w:pPr>
        <w:spacing w:line="276" w:lineRule="auto"/>
        <w:ind w:left="1134" w:right="-2"/>
        <w:jc w:val="both"/>
        <w:rPr>
          <w:rFonts w:ascii="Arial" w:hAnsi="Arial" w:cs="Arial"/>
          <w:iCs/>
        </w:rPr>
      </w:pPr>
      <w:r w:rsidRPr="00AA3DB5">
        <w:rPr>
          <w:rFonts w:ascii="Arial" w:hAnsi="Arial" w:cs="Arial"/>
          <w:b/>
          <w:bCs/>
          <w:spacing w:val="6"/>
        </w:rPr>
        <w:t>O MUNICÍPIO DE DEODAPOLIS-MS</w:t>
      </w:r>
      <w:r w:rsidRPr="00AA3DB5">
        <w:rPr>
          <w:rFonts w:ascii="Arial" w:hAnsi="Arial" w:cs="Arial"/>
          <w:b/>
          <w:spacing w:val="6"/>
        </w:rPr>
        <w:t>,</w:t>
      </w:r>
      <w:r w:rsidRPr="00AA3DB5">
        <w:rPr>
          <w:rFonts w:ascii="Arial" w:hAnsi="Arial" w:cs="Arial"/>
          <w:bCs/>
          <w:spacing w:val="6"/>
        </w:rPr>
        <w:t xml:space="preserve"> torna público aos interessados o</w:t>
      </w:r>
      <w:r w:rsidRPr="00AA3DB5">
        <w:rPr>
          <w:rFonts w:ascii="Arial" w:hAnsi="Arial" w:cs="Arial"/>
          <w:b/>
          <w:spacing w:val="6"/>
        </w:rPr>
        <w:t xml:space="preserve"> </w:t>
      </w:r>
      <w:r w:rsidRPr="00AA3DB5">
        <w:rPr>
          <w:rFonts w:ascii="Arial" w:hAnsi="Arial" w:cs="Arial"/>
          <w:b/>
          <w:bCs/>
          <w:spacing w:val="6"/>
          <w:u w:val="single"/>
        </w:rPr>
        <w:t>CANCELAMENTO</w:t>
      </w:r>
      <w:r w:rsidRPr="00AA3DB5">
        <w:rPr>
          <w:rFonts w:ascii="Arial" w:hAnsi="Arial" w:cs="Arial"/>
          <w:b/>
          <w:spacing w:val="6"/>
        </w:rPr>
        <w:t xml:space="preserve"> da licitação na modalidade PREGÃO ELETRÔNICO Nº </w:t>
      </w:r>
      <w:r w:rsidR="00AA3DB5" w:rsidRPr="00AA3DB5">
        <w:rPr>
          <w:rFonts w:ascii="Arial" w:hAnsi="Arial" w:cs="Arial"/>
          <w:b/>
          <w:spacing w:val="6"/>
        </w:rPr>
        <w:t>86</w:t>
      </w:r>
      <w:r w:rsidRPr="00AA3DB5">
        <w:rPr>
          <w:rFonts w:ascii="Arial" w:hAnsi="Arial" w:cs="Arial"/>
          <w:b/>
          <w:spacing w:val="6"/>
        </w:rPr>
        <w:t xml:space="preserve">/2024, Processo nº </w:t>
      </w:r>
      <w:r w:rsidR="00AA3DB5" w:rsidRPr="00AA3DB5">
        <w:rPr>
          <w:rFonts w:ascii="Arial" w:hAnsi="Arial" w:cs="Arial"/>
          <w:b/>
          <w:spacing w:val="6"/>
        </w:rPr>
        <w:t>174</w:t>
      </w:r>
      <w:r w:rsidRPr="00AA3DB5">
        <w:rPr>
          <w:rFonts w:ascii="Arial" w:hAnsi="Arial" w:cs="Arial"/>
          <w:b/>
          <w:spacing w:val="6"/>
        </w:rPr>
        <w:t xml:space="preserve">/2024, </w:t>
      </w:r>
      <w:r w:rsidRPr="00AA3DB5">
        <w:rPr>
          <w:rFonts w:ascii="Arial" w:hAnsi="Arial" w:cs="Arial"/>
          <w:bCs/>
          <w:spacing w:val="6"/>
        </w:rPr>
        <w:t xml:space="preserve">para </w:t>
      </w:r>
      <w:r w:rsidRPr="00AA3DB5">
        <w:rPr>
          <w:rFonts w:ascii="Arial" w:hAnsi="Arial" w:cs="Arial"/>
          <w:bCs/>
          <w:iCs/>
          <w:spacing w:val="6"/>
        </w:rPr>
        <w:t xml:space="preserve">Contratação futura de empresa especializada de </w:t>
      </w:r>
      <w:r w:rsidR="00AA3DB5" w:rsidRPr="00AA3DB5">
        <w:rPr>
          <w:rFonts w:ascii="Arial" w:hAnsi="Arial" w:cs="Arial"/>
        </w:rPr>
        <w:t>SERVIÇOS DE INSTALAÇÃO, MANUTENÇÃO E HIGIENIZAÇÃO DE APARELHOS DE AR CONDICIONADOS PARA ATENDER AS DEMANDAS DAS SECRETARIAS DE SAÚDE, EDUCAÇÃO, ADMINISTRAÇÃO, ESPORTE, ASSISTÊNCIA SOCIAL, AGÊNCIA DE HABITAÇÃO E O GABINETE DO PREFEITO</w:t>
      </w:r>
      <w:r w:rsidRPr="00AA3DB5">
        <w:rPr>
          <w:rFonts w:ascii="Arial" w:hAnsi="Arial" w:cs="Arial"/>
          <w:bCs/>
          <w:spacing w:val="6"/>
        </w:rPr>
        <w:t>, conforme solicitação d</w:t>
      </w:r>
      <w:r w:rsidR="00051DBF">
        <w:rPr>
          <w:rFonts w:ascii="Arial" w:hAnsi="Arial" w:cs="Arial"/>
          <w:bCs/>
          <w:spacing w:val="6"/>
        </w:rPr>
        <w:t>a Secretaria de Gestão Administrativa e Financeira</w:t>
      </w:r>
      <w:r w:rsidRPr="00AA3DB5">
        <w:rPr>
          <w:rFonts w:ascii="Arial" w:hAnsi="Arial" w:cs="Arial"/>
          <w:b/>
          <w:spacing w:val="6"/>
        </w:rPr>
        <w:t xml:space="preserve">, através da CI/Nº </w:t>
      </w:r>
      <w:r w:rsidR="00051DBF" w:rsidRPr="00051DBF">
        <w:rPr>
          <w:rFonts w:ascii="Arial" w:hAnsi="Arial" w:cs="Arial"/>
          <w:b/>
          <w:spacing w:val="6"/>
        </w:rPr>
        <w:t>005</w:t>
      </w:r>
      <w:r w:rsidRPr="00AA3DB5">
        <w:rPr>
          <w:rFonts w:ascii="Arial" w:hAnsi="Arial" w:cs="Arial"/>
          <w:b/>
          <w:spacing w:val="6"/>
        </w:rPr>
        <w:t>/</w:t>
      </w:r>
      <w:r w:rsidR="00051DBF">
        <w:rPr>
          <w:rFonts w:ascii="Arial" w:hAnsi="Arial" w:cs="Arial"/>
          <w:b/>
          <w:spacing w:val="6"/>
        </w:rPr>
        <w:t>2025</w:t>
      </w:r>
      <w:r w:rsidRPr="00AA3DB5">
        <w:rPr>
          <w:rFonts w:ascii="Arial" w:hAnsi="Arial" w:cs="Arial"/>
          <w:b/>
          <w:spacing w:val="6"/>
        </w:rPr>
        <w:t xml:space="preserve">, </w:t>
      </w:r>
      <w:r w:rsidRPr="00AA3DB5">
        <w:rPr>
          <w:rFonts w:ascii="Arial" w:hAnsi="Arial" w:cs="Arial"/>
          <w:bCs/>
          <w:spacing w:val="6"/>
        </w:rPr>
        <w:t>justificando</w:t>
      </w:r>
      <w:r w:rsidR="00051DBF">
        <w:rPr>
          <w:rFonts w:ascii="Arial" w:hAnsi="Arial" w:cs="Arial"/>
          <w:bCs/>
          <w:spacing w:val="6"/>
        </w:rPr>
        <w:t xml:space="preserve"> o</w:t>
      </w:r>
      <w:r w:rsidRPr="00AA3DB5">
        <w:rPr>
          <w:rFonts w:ascii="Arial" w:hAnsi="Arial" w:cs="Arial"/>
          <w:bCs/>
          <w:spacing w:val="6"/>
        </w:rPr>
        <w:t xml:space="preserve"> devido cancelamento do processo . Mais informações poderão ser solicitadas na plataforma</w:t>
      </w:r>
      <w:r w:rsidRPr="00AA3DB5">
        <w:rPr>
          <w:rFonts w:ascii="Arial" w:hAnsi="Arial" w:cs="Arial"/>
          <w:b/>
          <w:spacing w:val="6"/>
        </w:rPr>
        <w:t xml:space="preserve"> LICITANET - site: </w:t>
      </w:r>
      <w:hyperlink r:id="rId8" w:history="1">
        <w:r w:rsidR="00AA3DB5" w:rsidRPr="004C1803">
          <w:rPr>
            <w:rStyle w:val="Hyperlink"/>
            <w:rFonts w:ascii="Arial" w:hAnsi="Arial" w:cs="Arial"/>
            <w:b/>
            <w:spacing w:val="6"/>
          </w:rPr>
          <w:t>https://www.licitanet.com.br/</w:t>
        </w:r>
      </w:hyperlink>
      <w:r w:rsidR="00AA3DB5">
        <w:rPr>
          <w:rFonts w:ascii="Arial" w:hAnsi="Arial" w:cs="Arial"/>
          <w:b/>
          <w:spacing w:val="6"/>
        </w:rPr>
        <w:t xml:space="preserve"> </w:t>
      </w:r>
      <w:r w:rsidRPr="00AA3DB5">
        <w:rPr>
          <w:rFonts w:ascii="Arial" w:hAnsi="Arial" w:cs="Arial"/>
          <w:b/>
          <w:spacing w:val="6"/>
        </w:rPr>
        <w:t>ou</w:t>
      </w:r>
      <w:r w:rsidR="00AA3DB5">
        <w:rPr>
          <w:rFonts w:ascii="Arial" w:hAnsi="Arial" w:cs="Arial"/>
          <w:b/>
          <w:spacing w:val="6"/>
        </w:rPr>
        <w:t xml:space="preserve"> </w:t>
      </w:r>
      <w:r w:rsidRPr="00AA3DB5">
        <w:rPr>
          <w:rFonts w:ascii="Arial" w:hAnsi="Arial" w:cs="Arial"/>
          <w:b/>
          <w:spacing w:val="6"/>
        </w:rPr>
        <w:t>solicitado no</w:t>
      </w:r>
      <w:r w:rsidR="00AA3DB5">
        <w:rPr>
          <w:rFonts w:ascii="Arial" w:hAnsi="Arial" w:cs="Arial"/>
          <w:b/>
          <w:spacing w:val="6"/>
        </w:rPr>
        <w:t xml:space="preserve"> </w:t>
      </w:r>
      <w:r w:rsidRPr="00AA3DB5">
        <w:rPr>
          <w:rFonts w:ascii="Arial" w:hAnsi="Arial" w:cs="Arial"/>
          <w:b/>
          <w:spacing w:val="6"/>
        </w:rPr>
        <w:t>e-mail</w:t>
      </w:r>
      <w:r w:rsidR="00AA3DB5">
        <w:rPr>
          <w:rFonts w:ascii="Arial" w:hAnsi="Arial" w:cs="Arial"/>
          <w:b/>
          <w:spacing w:val="6"/>
        </w:rPr>
        <w:t>:</w:t>
      </w:r>
      <w:r w:rsidRPr="00AA3DB5">
        <w:rPr>
          <w:rFonts w:ascii="Arial" w:hAnsi="Arial" w:cs="Arial"/>
          <w:b/>
          <w:spacing w:val="6"/>
        </w:rPr>
        <w:t xml:space="preserve"> </w:t>
      </w:r>
      <w:r w:rsidRPr="00AA3DB5">
        <w:rPr>
          <w:rFonts w:ascii="Arial" w:hAnsi="Arial" w:cs="Arial"/>
          <w:b/>
          <w:spacing w:val="6"/>
          <w:u w:val="single"/>
        </w:rPr>
        <w:t>editaisprefeituradeodapolis@gmail.com</w:t>
      </w:r>
      <w:r w:rsidRPr="00AA3DB5">
        <w:rPr>
          <w:rFonts w:ascii="Arial" w:hAnsi="Arial" w:cs="Arial"/>
          <w:b/>
          <w:spacing w:val="6"/>
        </w:rPr>
        <w:t xml:space="preserve">, </w:t>
      </w:r>
      <w:r w:rsidRPr="00AA3DB5">
        <w:rPr>
          <w:rFonts w:ascii="Arial" w:hAnsi="Arial" w:cs="Arial"/>
          <w:bCs/>
          <w:spacing w:val="6"/>
        </w:rPr>
        <w:t>no horário de expediente.</w:t>
      </w:r>
    </w:p>
    <w:p w14:paraId="095C992F" w14:textId="77777777" w:rsidR="001016C6" w:rsidRPr="00AA3DB5" w:rsidRDefault="001016C6" w:rsidP="00AA3DB5">
      <w:pPr>
        <w:jc w:val="right"/>
        <w:rPr>
          <w:rFonts w:ascii="Arial" w:hAnsi="Arial" w:cs="Arial"/>
          <w:b/>
          <w:spacing w:val="6"/>
        </w:rPr>
      </w:pPr>
    </w:p>
    <w:p w14:paraId="185D16AC" w14:textId="5A5FBCE1" w:rsidR="001016C6" w:rsidRPr="00AA3DB5" w:rsidRDefault="001016C6" w:rsidP="00AA3DB5">
      <w:pPr>
        <w:jc w:val="right"/>
        <w:rPr>
          <w:rFonts w:ascii="Arial" w:hAnsi="Arial" w:cs="Arial"/>
          <w:bCs/>
          <w:spacing w:val="6"/>
        </w:rPr>
      </w:pPr>
      <w:r w:rsidRPr="00AA3DB5">
        <w:rPr>
          <w:rFonts w:ascii="Arial" w:hAnsi="Arial" w:cs="Arial"/>
          <w:bCs/>
          <w:spacing w:val="6"/>
        </w:rPr>
        <w:t xml:space="preserve">Deodápolis - MS, </w:t>
      </w:r>
      <w:r w:rsidR="00AA3DB5">
        <w:rPr>
          <w:rFonts w:ascii="Arial" w:hAnsi="Arial" w:cs="Arial"/>
          <w:bCs/>
          <w:spacing w:val="6"/>
        </w:rPr>
        <w:t>09</w:t>
      </w:r>
      <w:r w:rsidRPr="00AA3DB5">
        <w:rPr>
          <w:rFonts w:ascii="Arial" w:hAnsi="Arial" w:cs="Arial"/>
          <w:bCs/>
          <w:spacing w:val="6"/>
        </w:rPr>
        <w:t xml:space="preserve"> de </w:t>
      </w:r>
      <w:r w:rsidR="00AA3DB5">
        <w:rPr>
          <w:rFonts w:ascii="Arial" w:hAnsi="Arial" w:cs="Arial"/>
          <w:bCs/>
          <w:spacing w:val="6"/>
        </w:rPr>
        <w:t>janeiro</w:t>
      </w:r>
      <w:r w:rsidRPr="00AA3DB5">
        <w:rPr>
          <w:rFonts w:ascii="Arial" w:hAnsi="Arial" w:cs="Arial"/>
          <w:bCs/>
          <w:spacing w:val="6"/>
        </w:rPr>
        <w:t xml:space="preserve"> de </w:t>
      </w:r>
      <w:r w:rsidR="00AA3DB5">
        <w:rPr>
          <w:rFonts w:ascii="Arial" w:hAnsi="Arial" w:cs="Arial"/>
          <w:bCs/>
          <w:spacing w:val="6"/>
        </w:rPr>
        <w:t>2025</w:t>
      </w:r>
      <w:r w:rsidRPr="00AA3DB5">
        <w:rPr>
          <w:rFonts w:ascii="Arial" w:hAnsi="Arial" w:cs="Arial"/>
          <w:bCs/>
          <w:spacing w:val="6"/>
        </w:rPr>
        <w:t xml:space="preserve">. </w:t>
      </w:r>
    </w:p>
    <w:p w14:paraId="3BB84A94" w14:textId="77777777" w:rsidR="001016C6" w:rsidRPr="00AA3DB5" w:rsidRDefault="001016C6" w:rsidP="00AA3DB5">
      <w:pPr>
        <w:jc w:val="both"/>
        <w:rPr>
          <w:rFonts w:ascii="Arial" w:hAnsi="Arial" w:cs="Arial"/>
          <w:b/>
          <w:bCs/>
          <w:spacing w:val="6"/>
        </w:rPr>
      </w:pPr>
    </w:p>
    <w:p w14:paraId="51589B32" w14:textId="77777777" w:rsidR="001016C6" w:rsidRPr="00AA3DB5" w:rsidRDefault="001016C6" w:rsidP="00AA3DB5">
      <w:pPr>
        <w:jc w:val="center"/>
        <w:rPr>
          <w:rFonts w:ascii="Arial" w:hAnsi="Arial" w:cs="Arial"/>
          <w:b/>
          <w:bCs/>
          <w:spacing w:val="6"/>
        </w:rPr>
      </w:pPr>
    </w:p>
    <w:p w14:paraId="212DF1ED" w14:textId="77777777" w:rsidR="00AA3DB5" w:rsidRPr="00FC1539" w:rsidRDefault="00AA3DB5" w:rsidP="00AA3DB5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JAQUELINE FACHIANO LACERDA</w:t>
      </w:r>
    </w:p>
    <w:p w14:paraId="7AA6D8F3" w14:textId="5B3EF924" w:rsidR="00AA3DB5" w:rsidRDefault="00AA3DB5" w:rsidP="00AA3DB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Municipal de Administração  </w:t>
      </w:r>
    </w:p>
    <w:p w14:paraId="71EED01D" w14:textId="3E56C0C4" w:rsidR="001016C6" w:rsidRPr="00AA3DB5" w:rsidRDefault="001016C6" w:rsidP="00AA3DB5">
      <w:pPr>
        <w:jc w:val="center"/>
        <w:rPr>
          <w:rFonts w:ascii="Arial" w:hAnsi="Arial" w:cs="Arial"/>
          <w:b/>
          <w:spacing w:val="6"/>
        </w:rPr>
      </w:pPr>
    </w:p>
    <w:p w14:paraId="71B2EA29" w14:textId="77777777" w:rsidR="001016C6" w:rsidRPr="00AA3DB5" w:rsidRDefault="001016C6" w:rsidP="00AA3DB5">
      <w:pPr>
        <w:jc w:val="both"/>
        <w:rPr>
          <w:rFonts w:ascii="Arial" w:hAnsi="Arial" w:cs="Arial"/>
          <w:b/>
          <w:spacing w:val="6"/>
        </w:rPr>
      </w:pPr>
    </w:p>
    <w:p w14:paraId="71E30DDA" w14:textId="3B848D4F" w:rsidR="002D5399" w:rsidRPr="00AA3DB5" w:rsidRDefault="002D5399" w:rsidP="00AA3DB5">
      <w:pPr>
        <w:jc w:val="both"/>
        <w:rPr>
          <w:rFonts w:ascii="Arial" w:hAnsi="Arial" w:cs="Arial"/>
        </w:rPr>
      </w:pPr>
    </w:p>
    <w:sectPr w:rsidR="002D5399" w:rsidRPr="00AA3DB5" w:rsidSect="002E795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420AA" w14:textId="77777777" w:rsidR="002F606A" w:rsidRDefault="002F606A" w:rsidP="00F2539D">
      <w:pPr>
        <w:spacing w:line="240" w:lineRule="auto"/>
      </w:pPr>
      <w:r>
        <w:separator/>
      </w:r>
    </w:p>
  </w:endnote>
  <w:endnote w:type="continuationSeparator" w:id="0">
    <w:p w14:paraId="3A0A920A" w14:textId="77777777" w:rsidR="002F606A" w:rsidRDefault="002F606A" w:rsidP="00F25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0133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EFFDCE3" w14:textId="49DA085B" w:rsidR="00483E83" w:rsidRPr="00483E83" w:rsidRDefault="00483E83">
        <w:pPr>
          <w:pStyle w:val="Rodap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3E8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3E8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3E8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483E83">
          <w:rPr>
            <w:rFonts w:ascii="Times New Roman" w:hAnsi="Times New Roman" w:cs="Times New Roman"/>
            <w:sz w:val="18"/>
            <w:szCs w:val="18"/>
          </w:rPr>
          <w:t>2</w:t>
        </w:r>
        <w:r w:rsidRPr="00483E8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03EDC341" w14:textId="77777777" w:rsidR="00483E83" w:rsidRDefault="00483E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03E31" w14:textId="77777777" w:rsidR="002F606A" w:rsidRDefault="002F606A" w:rsidP="00F2539D">
      <w:pPr>
        <w:spacing w:line="240" w:lineRule="auto"/>
      </w:pPr>
      <w:r>
        <w:separator/>
      </w:r>
    </w:p>
  </w:footnote>
  <w:footnote w:type="continuationSeparator" w:id="0">
    <w:p w14:paraId="1103E86B" w14:textId="77777777" w:rsidR="002F606A" w:rsidRDefault="002F606A" w:rsidP="00F25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5B83" w14:textId="6F2B6744" w:rsidR="00A43749" w:rsidRPr="00A43749" w:rsidRDefault="00A43749" w:rsidP="00A43749">
    <w:pPr>
      <w:spacing w:line="240" w:lineRule="auto"/>
      <w:jc w:val="center"/>
      <w:rPr>
        <w:rFonts w:ascii="Garamond" w:hAnsi="Garamond" w:cs="Times New Roman"/>
        <w:b/>
        <w:sz w:val="24"/>
        <w:szCs w:val="24"/>
      </w:rPr>
    </w:pPr>
    <w:r w:rsidRPr="00A43749">
      <w:rPr>
        <w:rFonts w:ascii="Garamond" w:hAnsi="Garamond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6F259622" wp14:editId="59951096">
          <wp:simplePos x="0" y="0"/>
          <wp:positionH relativeFrom="column">
            <wp:posOffset>-200025</wp:posOffset>
          </wp:positionH>
          <wp:positionV relativeFrom="paragraph">
            <wp:posOffset>-353060</wp:posOffset>
          </wp:positionV>
          <wp:extent cx="1094400" cy="950400"/>
          <wp:effectExtent l="0" t="0" r="0" b="254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3749">
      <w:rPr>
        <w:rFonts w:ascii="Garamond" w:hAnsi="Garamond" w:cs="Times New Roman"/>
        <w:b/>
        <w:sz w:val="24"/>
        <w:szCs w:val="24"/>
      </w:rPr>
      <w:t>PREFEITURA MUNICIPAL DE DEODÁPOLIS</w:t>
    </w:r>
    <w:r w:rsidRPr="00A43749">
      <w:rPr>
        <w:rFonts w:ascii="Garamond" w:hAnsi="Garamond" w:cs="Times New Roman"/>
        <w:sz w:val="24"/>
        <w:szCs w:val="24"/>
      </w:rPr>
      <w:br/>
      <w:t>Mato Grosso do Sul</w:t>
    </w:r>
  </w:p>
  <w:p w14:paraId="0B717694" w14:textId="421CB602" w:rsidR="00A43749" w:rsidRPr="00A43749" w:rsidRDefault="00A43749" w:rsidP="002B677B">
    <w:pPr>
      <w:spacing w:line="240" w:lineRule="auto"/>
      <w:rPr>
        <w:rFonts w:ascii="Garamond" w:hAnsi="Garamond" w:cs="Times New Roman"/>
        <w:b/>
        <w:sz w:val="24"/>
        <w:szCs w:val="24"/>
      </w:rPr>
    </w:pPr>
  </w:p>
  <w:p w14:paraId="11D48C52" w14:textId="77777777" w:rsidR="00F2539D" w:rsidRDefault="00F253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E10C9F"/>
    <w:multiLevelType w:val="multilevel"/>
    <w:tmpl w:val="BB70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85903"/>
    <w:multiLevelType w:val="multilevel"/>
    <w:tmpl w:val="751AD22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0FD7B3E"/>
    <w:multiLevelType w:val="multilevel"/>
    <w:tmpl w:val="9484F73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16459E5"/>
    <w:multiLevelType w:val="multilevel"/>
    <w:tmpl w:val="DBCE1C7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34025CB"/>
    <w:multiLevelType w:val="multilevel"/>
    <w:tmpl w:val="469A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F014C"/>
    <w:multiLevelType w:val="multilevel"/>
    <w:tmpl w:val="E8A6A7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724ECC"/>
    <w:multiLevelType w:val="hybridMultilevel"/>
    <w:tmpl w:val="9C18D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100D"/>
    <w:multiLevelType w:val="multilevel"/>
    <w:tmpl w:val="17789E76"/>
    <w:lvl w:ilvl="0">
      <w:start w:val="1"/>
      <w:numFmt w:val="decimal"/>
      <w:pStyle w:val="Nivel1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  <w:i w:val="0"/>
        <w:strike w:val="0"/>
        <w:color w:val="auto"/>
      </w:rPr>
    </w:lvl>
    <w:lvl w:ilvl="2">
      <w:start w:val="1"/>
      <w:numFmt w:val="decimal"/>
      <w:lvlText w:val="(%3)"/>
      <w:lvlJc w:val="left"/>
      <w:pPr>
        <w:ind w:left="930" w:hanging="504"/>
      </w:pPr>
      <w:rPr>
        <w:rFonts w:ascii="Arial" w:eastAsia="Times New Roman" w:hAnsi="Arial" w:cs="Arial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85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486E86"/>
    <w:multiLevelType w:val="hybridMultilevel"/>
    <w:tmpl w:val="BAF040B8"/>
    <w:lvl w:ilvl="0" w:tplc="50AEB432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B01B3"/>
    <w:multiLevelType w:val="multilevel"/>
    <w:tmpl w:val="D64241C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1" w15:restartNumberingAfterBreak="0">
    <w:nsid w:val="21F15E9D"/>
    <w:multiLevelType w:val="hybridMultilevel"/>
    <w:tmpl w:val="D2CEA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153B6"/>
    <w:multiLevelType w:val="multilevel"/>
    <w:tmpl w:val="606C9F0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4C7B1F"/>
    <w:multiLevelType w:val="multilevel"/>
    <w:tmpl w:val="408EEA5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101BA0"/>
    <w:multiLevelType w:val="hybridMultilevel"/>
    <w:tmpl w:val="6FDE0DB4"/>
    <w:lvl w:ilvl="0" w:tplc="66740A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27A0788"/>
    <w:multiLevelType w:val="multilevel"/>
    <w:tmpl w:val="4370906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44CA4744"/>
    <w:multiLevelType w:val="hybridMultilevel"/>
    <w:tmpl w:val="85C2D9B6"/>
    <w:lvl w:ilvl="0" w:tplc="A49A378A">
      <w:start w:val="1"/>
      <w:numFmt w:val="upperRoman"/>
      <w:lvlText w:val="%1."/>
      <w:lvlJc w:val="right"/>
      <w:pPr>
        <w:ind w:left="720" w:hanging="360"/>
      </w:pPr>
      <w:rPr>
        <w:b w:val="0"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06D8A"/>
    <w:multiLevelType w:val="multilevel"/>
    <w:tmpl w:val="16204E7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9C01E7"/>
    <w:multiLevelType w:val="multilevel"/>
    <w:tmpl w:val="BEA2FD2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FE1013"/>
    <w:multiLevelType w:val="multilevel"/>
    <w:tmpl w:val="AEEC00FE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color w:val="auto"/>
      </w:rPr>
    </w:lvl>
    <w:lvl w:ilvl="2">
      <w:start w:val="1"/>
      <w:numFmt w:val="decimal"/>
      <w:lvlText w:val="7.1.%3"/>
      <w:lvlJc w:val="left"/>
      <w:pPr>
        <w:ind w:left="720" w:hanging="3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0" w15:restartNumberingAfterBreak="0">
    <w:nsid w:val="549179CF"/>
    <w:multiLevelType w:val="multilevel"/>
    <w:tmpl w:val="7B748D30"/>
    <w:lvl w:ilvl="0">
      <w:start w:val="1"/>
      <w:numFmt w:val="decimal"/>
      <w:lvlText w:val="%1."/>
      <w:lvlJc w:val="left"/>
      <w:pPr>
        <w:ind w:left="1280" w:hanging="1079"/>
      </w:pPr>
      <w:rPr>
        <w:rFonts w:ascii="Tahoma" w:eastAsia="Calibri" w:hAnsi="Tahoma" w:cs="Tahoma" w:hint="default"/>
        <w:b/>
        <w:spacing w:val="-2"/>
        <w:w w:val="101"/>
        <w:sz w:val="20"/>
        <w:szCs w:val="18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02" w:hanging="1135"/>
      </w:pPr>
      <w:rPr>
        <w:rFonts w:ascii="Times New Roman" w:eastAsia="Calibri" w:hAnsi="Times New Roman" w:cs="Times New Roman" w:hint="default"/>
        <w:spacing w:val="-2"/>
        <w:w w:val="101"/>
        <w:sz w:val="24"/>
        <w:szCs w:val="24"/>
        <w:lang w:val="pt-PT" w:eastAsia="pt-PT" w:bidi="pt-PT"/>
      </w:rPr>
    </w:lvl>
    <w:lvl w:ilvl="2">
      <w:start w:val="2"/>
      <w:numFmt w:val="decimal"/>
      <w:lvlText w:val="%3-"/>
      <w:lvlJc w:val="left"/>
      <w:pPr>
        <w:ind w:left="2064" w:hanging="128"/>
      </w:pPr>
      <w:rPr>
        <w:rFonts w:ascii="Calibri" w:eastAsia="Calibri" w:hAnsi="Calibri" w:cs="Calibri" w:hint="default"/>
        <w:spacing w:val="-1"/>
        <w:w w:val="101"/>
        <w:sz w:val="13"/>
        <w:szCs w:val="13"/>
        <w:lang w:val="pt-PT" w:eastAsia="pt-PT" w:bidi="pt-PT"/>
      </w:rPr>
    </w:lvl>
    <w:lvl w:ilvl="3">
      <w:numFmt w:val="bullet"/>
      <w:lvlText w:val="•"/>
      <w:lvlJc w:val="left"/>
      <w:pPr>
        <w:ind w:left="3164" w:hanging="1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9" w:hanging="1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74" w:hanging="1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9" w:hanging="1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84" w:hanging="1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89" w:hanging="128"/>
      </w:pPr>
      <w:rPr>
        <w:rFonts w:hint="default"/>
        <w:lang w:val="pt-PT" w:eastAsia="pt-PT" w:bidi="pt-PT"/>
      </w:rPr>
    </w:lvl>
  </w:abstractNum>
  <w:abstractNum w:abstractNumId="21" w15:restartNumberingAfterBreak="0">
    <w:nsid w:val="561370B2"/>
    <w:multiLevelType w:val="hybridMultilevel"/>
    <w:tmpl w:val="37F04882"/>
    <w:lvl w:ilvl="0" w:tplc="F9FCFE5E">
      <w:start w:val="1"/>
      <w:numFmt w:val="decimal"/>
      <w:lvlText w:val="%1)"/>
      <w:lvlJc w:val="left"/>
      <w:pPr>
        <w:ind w:left="114" w:hanging="209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pt-PT" w:eastAsia="pt-PT" w:bidi="pt-PT"/>
      </w:rPr>
    </w:lvl>
    <w:lvl w:ilvl="1" w:tplc="F9608B48">
      <w:numFmt w:val="bullet"/>
      <w:lvlText w:val="•"/>
      <w:lvlJc w:val="left"/>
      <w:pPr>
        <w:ind w:left="1161" w:hanging="209"/>
      </w:pPr>
      <w:rPr>
        <w:rFonts w:hint="default"/>
        <w:lang w:val="pt-PT" w:eastAsia="pt-PT" w:bidi="pt-PT"/>
      </w:rPr>
    </w:lvl>
    <w:lvl w:ilvl="2" w:tplc="C4C44106">
      <w:numFmt w:val="bullet"/>
      <w:lvlText w:val="•"/>
      <w:lvlJc w:val="left"/>
      <w:pPr>
        <w:ind w:left="2202" w:hanging="209"/>
      </w:pPr>
      <w:rPr>
        <w:rFonts w:hint="default"/>
        <w:lang w:val="pt-PT" w:eastAsia="pt-PT" w:bidi="pt-PT"/>
      </w:rPr>
    </w:lvl>
    <w:lvl w:ilvl="3" w:tplc="052E1C02">
      <w:numFmt w:val="bullet"/>
      <w:lvlText w:val="•"/>
      <w:lvlJc w:val="left"/>
      <w:pPr>
        <w:ind w:left="3243" w:hanging="209"/>
      </w:pPr>
      <w:rPr>
        <w:rFonts w:hint="default"/>
        <w:lang w:val="pt-PT" w:eastAsia="pt-PT" w:bidi="pt-PT"/>
      </w:rPr>
    </w:lvl>
    <w:lvl w:ilvl="4" w:tplc="D3F63FC0">
      <w:numFmt w:val="bullet"/>
      <w:lvlText w:val="•"/>
      <w:lvlJc w:val="left"/>
      <w:pPr>
        <w:ind w:left="4284" w:hanging="209"/>
      </w:pPr>
      <w:rPr>
        <w:rFonts w:hint="default"/>
        <w:lang w:val="pt-PT" w:eastAsia="pt-PT" w:bidi="pt-PT"/>
      </w:rPr>
    </w:lvl>
    <w:lvl w:ilvl="5" w:tplc="1C206798">
      <w:numFmt w:val="bullet"/>
      <w:lvlText w:val="•"/>
      <w:lvlJc w:val="left"/>
      <w:pPr>
        <w:ind w:left="5325" w:hanging="209"/>
      </w:pPr>
      <w:rPr>
        <w:rFonts w:hint="default"/>
        <w:lang w:val="pt-PT" w:eastAsia="pt-PT" w:bidi="pt-PT"/>
      </w:rPr>
    </w:lvl>
    <w:lvl w:ilvl="6" w:tplc="B19078AE">
      <w:numFmt w:val="bullet"/>
      <w:lvlText w:val="•"/>
      <w:lvlJc w:val="left"/>
      <w:pPr>
        <w:ind w:left="6367" w:hanging="209"/>
      </w:pPr>
      <w:rPr>
        <w:rFonts w:hint="default"/>
        <w:lang w:val="pt-PT" w:eastAsia="pt-PT" w:bidi="pt-PT"/>
      </w:rPr>
    </w:lvl>
    <w:lvl w:ilvl="7" w:tplc="0EDC6648">
      <w:numFmt w:val="bullet"/>
      <w:lvlText w:val="•"/>
      <w:lvlJc w:val="left"/>
      <w:pPr>
        <w:ind w:left="7408" w:hanging="209"/>
      </w:pPr>
      <w:rPr>
        <w:rFonts w:hint="default"/>
        <w:lang w:val="pt-PT" w:eastAsia="pt-PT" w:bidi="pt-PT"/>
      </w:rPr>
    </w:lvl>
    <w:lvl w:ilvl="8" w:tplc="2E0E37AC">
      <w:numFmt w:val="bullet"/>
      <w:lvlText w:val="•"/>
      <w:lvlJc w:val="left"/>
      <w:pPr>
        <w:ind w:left="8449" w:hanging="209"/>
      </w:pPr>
      <w:rPr>
        <w:rFonts w:hint="default"/>
        <w:lang w:val="pt-PT" w:eastAsia="pt-PT" w:bidi="pt-PT"/>
      </w:rPr>
    </w:lvl>
  </w:abstractNum>
  <w:abstractNum w:abstractNumId="22" w15:restartNumberingAfterBreak="0">
    <w:nsid w:val="5788533B"/>
    <w:multiLevelType w:val="hybridMultilevel"/>
    <w:tmpl w:val="39E0A044"/>
    <w:lvl w:ilvl="0" w:tplc="ECDA2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231045"/>
    <w:multiLevelType w:val="multilevel"/>
    <w:tmpl w:val="D5383FB8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205382"/>
    <w:multiLevelType w:val="multilevel"/>
    <w:tmpl w:val="AEC2B6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5E0A49"/>
    <w:multiLevelType w:val="hybridMultilevel"/>
    <w:tmpl w:val="C1321132"/>
    <w:lvl w:ilvl="0" w:tplc="B3B0DB5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131603"/>
    <w:multiLevelType w:val="hybridMultilevel"/>
    <w:tmpl w:val="C92C37EC"/>
    <w:lvl w:ilvl="0" w:tplc="DE24C050">
      <w:start w:val="14"/>
      <w:numFmt w:val="decimal"/>
      <w:lvlText w:val="%1."/>
      <w:lvlJc w:val="left"/>
      <w:pPr>
        <w:ind w:left="855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416001B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641C4A29"/>
    <w:multiLevelType w:val="hybridMultilevel"/>
    <w:tmpl w:val="9932A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75E58"/>
    <w:multiLevelType w:val="hybridMultilevel"/>
    <w:tmpl w:val="8B189D42"/>
    <w:lvl w:ilvl="0" w:tplc="F0F8F4C4">
      <w:start w:val="1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6AE06272"/>
    <w:multiLevelType w:val="multilevel"/>
    <w:tmpl w:val="ADF4E506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5C294E"/>
    <w:multiLevelType w:val="hybridMultilevel"/>
    <w:tmpl w:val="413E4CC8"/>
    <w:lvl w:ilvl="0" w:tplc="4352FC1C">
      <w:start w:val="3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60" w:hanging="360"/>
      </w:pPr>
    </w:lvl>
    <w:lvl w:ilvl="2" w:tplc="0416001B" w:tentative="1">
      <w:start w:val="1"/>
      <w:numFmt w:val="lowerRoman"/>
      <w:lvlText w:val="%3."/>
      <w:lvlJc w:val="right"/>
      <w:pPr>
        <w:ind w:left="3080" w:hanging="180"/>
      </w:pPr>
    </w:lvl>
    <w:lvl w:ilvl="3" w:tplc="0416000F" w:tentative="1">
      <w:start w:val="1"/>
      <w:numFmt w:val="decimal"/>
      <w:lvlText w:val="%4."/>
      <w:lvlJc w:val="left"/>
      <w:pPr>
        <w:ind w:left="3800" w:hanging="360"/>
      </w:pPr>
    </w:lvl>
    <w:lvl w:ilvl="4" w:tplc="04160019" w:tentative="1">
      <w:start w:val="1"/>
      <w:numFmt w:val="lowerLetter"/>
      <w:lvlText w:val="%5."/>
      <w:lvlJc w:val="left"/>
      <w:pPr>
        <w:ind w:left="4520" w:hanging="360"/>
      </w:pPr>
    </w:lvl>
    <w:lvl w:ilvl="5" w:tplc="0416001B" w:tentative="1">
      <w:start w:val="1"/>
      <w:numFmt w:val="lowerRoman"/>
      <w:lvlText w:val="%6."/>
      <w:lvlJc w:val="right"/>
      <w:pPr>
        <w:ind w:left="5240" w:hanging="180"/>
      </w:pPr>
    </w:lvl>
    <w:lvl w:ilvl="6" w:tplc="0416000F" w:tentative="1">
      <w:start w:val="1"/>
      <w:numFmt w:val="decimal"/>
      <w:lvlText w:val="%7."/>
      <w:lvlJc w:val="left"/>
      <w:pPr>
        <w:ind w:left="5960" w:hanging="360"/>
      </w:pPr>
    </w:lvl>
    <w:lvl w:ilvl="7" w:tplc="04160019" w:tentative="1">
      <w:start w:val="1"/>
      <w:numFmt w:val="lowerLetter"/>
      <w:lvlText w:val="%8."/>
      <w:lvlJc w:val="left"/>
      <w:pPr>
        <w:ind w:left="6680" w:hanging="360"/>
      </w:pPr>
    </w:lvl>
    <w:lvl w:ilvl="8" w:tplc="0416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32" w15:restartNumberingAfterBreak="0">
    <w:nsid w:val="7CCA31AD"/>
    <w:multiLevelType w:val="multilevel"/>
    <w:tmpl w:val="50FAED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15613533">
    <w:abstractNumId w:val="8"/>
  </w:num>
  <w:num w:numId="2" w16cid:durableId="1199506822">
    <w:abstractNumId w:val="24"/>
  </w:num>
  <w:num w:numId="3" w16cid:durableId="13427055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928752">
    <w:abstractNumId w:val="11"/>
  </w:num>
  <w:num w:numId="5" w16cid:durableId="1250433304">
    <w:abstractNumId w:val="16"/>
  </w:num>
  <w:num w:numId="6" w16cid:durableId="1140726315">
    <w:abstractNumId w:val="23"/>
  </w:num>
  <w:num w:numId="7" w16cid:durableId="1578053694">
    <w:abstractNumId w:val="18"/>
  </w:num>
  <w:num w:numId="8" w16cid:durableId="916356769">
    <w:abstractNumId w:val="12"/>
  </w:num>
  <w:num w:numId="9" w16cid:durableId="798106727">
    <w:abstractNumId w:val="19"/>
  </w:num>
  <w:num w:numId="10" w16cid:durableId="1075979847">
    <w:abstractNumId w:val="2"/>
  </w:num>
  <w:num w:numId="11" w16cid:durableId="1556547828">
    <w:abstractNumId w:val="27"/>
  </w:num>
  <w:num w:numId="12" w16cid:durableId="1052801859">
    <w:abstractNumId w:val="14"/>
  </w:num>
  <w:num w:numId="13" w16cid:durableId="318115359">
    <w:abstractNumId w:val="4"/>
  </w:num>
  <w:num w:numId="14" w16cid:durableId="1315640056">
    <w:abstractNumId w:val="13"/>
  </w:num>
  <w:num w:numId="15" w16cid:durableId="1664356369">
    <w:abstractNumId w:val="0"/>
  </w:num>
  <w:num w:numId="16" w16cid:durableId="52194304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8022568">
    <w:abstractNumId w:val="29"/>
  </w:num>
  <w:num w:numId="18" w16cid:durableId="1016661779">
    <w:abstractNumId w:val="10"/>
  </w:num>
  <w:num w:numId="19" w16cid:durableId="1128275856">
    <w:abstractNumId w:val="15"/>
  </w:num>
  <w:num w:numId="20" w16cid:durableId="1747074135">
    <w:abstractNumId w:val="3"/>
  </w:num>
  <w:num w:numId="21" w16cid:durableId="1776123438">
    <w:abstractNumId w:val="30"/>
  </w:num>
  <w:num w:numId="22" w16cid:durableId="527455370">
    <w:abstractNumId w:val="17"/>
  </w:num>
  <w:num w:numId="23" w16cid:durableId="151020232">
    <w:abstractNumId w:val="21"/>
  </w:num>
  <w:num w:numId="24" w16cid:durableId="1240287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7266676">
    <w:abstractNumId w:val="20"/>
  </w:num>
  <w:num w:numId="26" w16cid:durableId="1286541279">
    <w:abstractNumId w:val="1"/>
  </w:num>
  <w:num w:numId="27" w16cid:durableId="2001040182">
    <w:abstractNumId w:val="9"/>
  </w:num>
  <w:num w:numId="28" w16cid:durableId="775827945">
    <w:abstractNumId w:val="26"/>
  </w:num>
  <w:num w:numId="29" w16cid:durableId="65538755">
    <w:abstractNumId w:val="22"/>
  </w:num>
  <w:num w:numId="30" w16cid:durableId="1393314120">
    <w:abstractNumId w:val="31"/>
  </w:num>
  <w:num w:numId="31" w16cid:durableId="1200582035">
    <w:abstractNumId w:val="28"/>
  </w:num>
  <w:num w:numId="32" w16cid:durableId="1122774265">
    <w:abstractNumId w:val="32"/>
  </w:num>
  <w:num w:numId="33" w16cid:durableId="1346399296">
    <w:abstractNumId w:val="7"/>
  </w:num>
  <w:num w:numId="34" w16cid:durableId="604574981">
    <w:abstractNumId w:val="6"/>
  </w:num>
  <w:num w:numId="35" w16cid:durableId="1065488507">
    <w:abstractNumId w:val="25"/>
  </w:num>
  <w:num w:numId="36" w16cid:durableId="18317326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8B"/>
    <w:rsid w:val="0001167D"/>
    <w:rsid w:val="000130E4"/>
    <w:rsid w:val="00014387"/>
    <w:rsid w:val="00014493"/>
    <w:rsid w:val="000160C7"/>
    <w:rsid w:val="00020EF4"/>
    <w:rsid w:val="0002246A"/>
    <w:rsid w:val="0003117D"/>
    <w:rsid w:val="000322F4"/>
    <w:rsid w:val="000366E2"/>
    <w:rsid w:val="000447A2"/>
    <w:rsid w:val="000450E7"/>
    <w:rsid w:val="00045504"/>
    <w:rsid w:val="00047A45"/>
    <w:rsid w:val="00047EEE"/>
    <w:rsid w:val="00051DBF"/>
    <w:rsid w:val="00052B39"/>
    <w:rsid w:val="00054E7C"/>
    <w:rsid w:val="00056E41"/>
    <w:rsid w:val="00087401"/>
    <w:rsid w:val="00093829"/>
    <w:rsid w:val="000A64CE"/>
    <w:rsid w:val="000A6B3B"/>
    <w:rsid w:val="000B0849"/>
    <w:rsid w:val="000B1E46"/>
    <w:rsid w:val="000B3ECD"/>
    <w:rsid w:val="000B7676"/>
    <w:rsid w:val="000C5A33"/>
    <w:rsid w:val="000D0A5D"/>
    <w:rsid w:val="000E2E50"/>
    <w:rsid w:val="000E6C61"/>
    <w:rsid w:val="000E720A"/>
    <w:rsid w:val="000E7701"/>
    <w:rsid w:val="001016C6"/>
    <w:rsid w:val="00103937"/>
    <w:rsid w:val="0011579C"/>
    <w:rsid w:val="00117F83"/>
    <w:rsid w:val="00123BD4"/>
    <w:rsid w:val="00131692"/>
    <w:rsid w:val="00136FC5"/>
    <w:rsid w:val="001557FB"/>
    <w:rsid w:val="001570E8"/>
    <w:rsid w:val="00160DE9"/>
    <w:rsid w:val="0016171C"/>
    <w:rsid w:val="00180FA9"/>
    <w:rsid w:val="00181DB0"/>
    <w:rsid w:val="00187345"/>
    <w:rsid w:val="0019146D"/>
    <w:rsid w:val="00193714"/>
    <w:rsid w:val="00194C93"/>
    <w:rsid w:val="00195A21"/>
    <w:rsid w:val="00197741"/>
    <w:rsid w:val="001A34A7"/>
    <w:rsid w:val="001A553F"/>
    <w:rsid w:val="001B6C3D"/>
    <w:rsid w:val="001C733C"/>
    <w:rsid w:val="001C738B"/>
    <w:rsid w:val="001E76C8"/>
    <w:rsid w:val="001F15B8"/>
    <w:rsid w:val="001F65E8"/>
    <w:rsid w:val="00217723"/>
    <w:rsid w:val="00222829"/>
    <w:rsid w:val="002246B4"/>
    <w:rsid w:val="00224805"/>
    <w:rsid w:val="00225574"/>
    <w:rsid w:val="00226411"/>
    <w:rsid w:val="0022794F"/>
    <w:rsid w:val="002305B2"/>
    <w:rsid w:val="00235451"/>
    <w:rsid w:val="0027349A"/>
    <w:rsid w:val="0027461B"/>
    <w:rsid w:val="00276D26"/>
    <w:rsid w:val="00281207"/>
    <w:rsid w:val="0028484A"/>
    <w:rsid w:val="00286F8B"/>
    <w:rsid w:val="002956AD"/>
    <w:rsid w:val="002B28C0"/>
    <w:rsid w:val="002B2D6C"/>
    <w:rsid w:val="002B319C"/>
    <w:rsid w:val="002B5BE5"/>
    <w:rsid w:val="002B6718"/>
    <w:rsid w:val="002B677B"/>
    <w:rsid w:val="002D51E5"/>
    <w:rsid w:val="002D5399"/>
    <w:rsid w:val="002D557D"/>
    <w:rsid w:val="002E0BE2"/>
    <w:rsid w:val="002E351F"/>
    <w:rsid w:val="002E36EA"/>
    <w:rsid w:val="002E44FC"/>
    <w:rsid w:val="002E795D"/>
    <w:rsid w:val="002F33BE"/>
    <w:rsid w:val="002F606A"/>
    <w:rsid w:val="00311775"/>
    <w:rsid w:val="0031480E"/>
    <w:rsid w:val="00317212"/>
    <w:rsid w:val="0032324E"/>
    <w:rsid w:val="00325A9C"/>
    <w:rsid w:val="00330EBE"/>
    <w:rsid w:val="00333C50"/>
    <w:rsid w:val="003347B4"/>
    <w:rsid w:val="0034073D"/>
    <w:rsid w:val="003419BB"/>
    <w:rsid w:val="00342413"/>
    <w:rsid w:val="0034457C"/>
    <w:rsid w:val="00350A52"/>
    <w:rsid w:val="00356A26"/>
    <w:rsid w:val="0035719E"/>
    <w:rsid w:val="00360BE4"/>
    <w:rsid w:val="0037243F"/>
    <w:rsid w:val="003730C5"/>
    <w:rsid w:val="00382CBA"/>
    <w:rsid w:val="00390632"/>
    <w:rsid w:val="003A6AC6"/>
    <w:rsid w:val="003B5E6C"/>
    <w:rsid w:val="003C466C"/>
    <w:rsid w:val="003C656F"/>
    <w:rsid w:val="003F3D9B"/>
    <w:rsid w:val="003F78CB"/>
    <w:rsid w:val="0040254A"/>
    <w:rsid w:val="00410B58"/>
    <w:rsid w:val="00421D5C"/>
    <w:rsid w:val="00424103"/>
    <w:rsid w:val="00425530"/>
    <w:rsid w:val="00425598"/>
    <w:rsid w:val="0043406B"/>
    <w:rsid w:val="0043545D"/>
    <w:rsid w:val="004366CD"/>
    <w:rsid w:val="00451EC2"/>
    <w:rsid w:val="00462E96"/>
    <w:rsid w:val="00465E62"/>
    <w:rsid w:val="0047196D"/>
    <w:rsid w:val="0047211D"/>
    <w:rsid w:val="00474BAC"/>
    <w:rsid w:val="004754FC"/>
    <w:rsid w:val="00476990"/>
    <w:rsid w:val="00477BE0"/>
    <w:rsid w:val="004838A5"/>
    <w:rsid w:val="00483A40"/>
    <w:rsid w:val="00483E83"/>
    <w:rsid w:val="00483F44"/>
    <w:rsid w:val="00493D04"/>
    <w:rsid w:val="00493D45"/>
    <w:rsid w:val="0049615B"/>
    <w:rsid w:val="004A5BFE"/>
    <w:rsid w:val="004B28FC"/>
    <w:rsid w:val="004B2E0F"/>
    <w:rsid w:val="004B6EBA"/>
    <w:rsid w:val="004C06B1"/>
    <w:rsid w:val="004D13D2"/>
    <w:rsid w:val="004D2EE4"/>
    <w:rsid w:val="004D3A7C"/>
    <w:rsid w:val="004E0228"/>
    <w:rsid w:val="004E5A74"/>
    <w:rsid w:val="004F0355"/>
    <w:rsid w:val="004F669F"/>
    <w:rsid w:val="004F7CA8"/>
    <w:rsid w:val="00513EC6"/>
    <w:rsid w:val="00516795"/>
    <w:rsid w:val="00521C6E"/>
    <w:rsid w:val="005272C9"/>
    <w:rsid w:val="00534598"/>
    <w:rsid w:val="0053499B"/>
    <w:rsid w:val="00543259"/>
    <w:rsid w:val="005451A5"/>
    <w:rsid w:val="005542E6"/>
    <w:rsid w:val="00557A7C"/>
    <w:rsid w:val="00565669"/>
    <w:rsid w:val="00574370"/>
    <w:rsid w:val="00577560"/>
    <w:rsid w:val="00580637"/>
    <w:rsid w:val="00585795"/>
    <w:rsid w:val="00591F48"/>
    <w:rsid w:val="005A2F73"/>
    <w:rsid w:val="005B06D2"/>
    <w:rsid w:val="005B0F28"/>
    <w:rsid w:val="005B42D7"/>
    <w:rsid w:val="005B7738"/>
    <w:rsid w:val="005C0ADD"/>
    <w:rsid w:val="005C4420"/>
    <w:rsid w:val="005D0A18"/>
    <w:rsid w:val="005D0A1E"/>
    <w:rsid w:val="005D24F8"/>
    <w:rsid w:val="005E30A7"/>
    <w:rsid w:val="005E40BE"/>
    <w:rsid w:val="005E483F"/>
    <w:rsid w:val="005F3BCD"/>
    <w:rsid w:val="005F5C5E"/>
    <w:rsid w:val="00605846"/>
    <w:rsid w:val="00612020"/>
    <w:rsid w:val="00613DB0"/>
    <w:rsid w:val="00626A11"/>
    <w:rsid w:val="0062714D"/>
    <w:rsid w:val="0063293E"/>
    <w:rsid w:val="00641576"/>
    <w:rsid w:val="00641FAC"/>
    <w:rsid w:val="00654BC6"/>
    <w:rsid w:val="00665619"/>
    <w:rsid w:val="006668E3"/>
    <w:rsid w:val="006750DD"/>
    <w:rsid w:val="0068546C"/>
    <w:rsid w:val="006920D0"/>
    <w:rsid w:val="00692D8F"/>
    <w:rsid w:val="00693861"/>
    <w:rsid w:val="00696656"/>
    <w:rsid w:val="00697E17"/>
    <w:rsid w:val="006A435A"/>
    <w:rsid w:val="006A650A"/>
    <w:rsid w:val="006A6BA3"/>
    <w:rsid w:val="006B31DA"/>
    <w:rsid w:val="006C21EF"/>
    <w:rsid w:val="006C3360"/>
    <w:rsid w:val="006C4770"/>
    <w:rsid w:val="006D05D7"/>
    <w:rsid w:val="006D5928"/>
    <w:rsid w:val="006D59CA"/>
    <w:rsid w:val="006F40CF"/>
    <w:rsid w:val="006F79CC"/>
    <w:rsid w:val="00701537"/>
    <w:rsid w:val="00706E65"/>
    <w:rsid w:val="00707037"/>
    <w:rsid w:val="00707878"/>
    <w:rsid w:val="0071327E"/>
    <w:rsid w:val="007140C3"/>
    <w:rsid w:val="0072103F"/>
    <w:rsid w:val="00725F60"/>
    <w:rsid w:val="00747BD5"/>
    <w:rsid w:val="007517EA"/>
    <w:rsid w:val="00757043"/>
    <w:rsid w:val="00767F2A"/>
    <w:rsid w:val="007754D1"/>
    <w:rsid w:val="007814B7"/>
    <w:rsid w:val="00785524"/>
    <w:rsid w:val="00790EB5"/>
    <w:rsid w:val="00793B05"/>
    <w:rsid w:val="007953CA"/>
    <w:rsid w:val="007A1B34"/>
    <w:rsid w:val="007A733B"/>
    <w:rsid w:val="007C2C6D"/>
    <w:rsid w:val="007C6400"/>
    <w:rsid w:val="007D5048"/>
    <w:rsid w:val="007E5640"/>
    <w:rsid w:val="007E7064"/>
    <w:rsid w:val="0080179F"/>
    <w:rsid w:val="00807B4E"/>
    <w:rsid w:val="00810EC0"/>
    <w:rsid w:val="00817537"/>
    <w:rsid w:val="00824466"/>
    <w:rsid w:val="008255DA"/>
    <w:rsid w:val="008276EE"/>
    <w:rsid w:val="0084713C"/>
    <w:rsid w:val="00856DE1"/>
    <w:rsid w:val="00866265"/>
    <w:rsid w:val="00866CF8"/>
    <w:rsid w:val="00875E5A"/>
    <w:rsid w:val="00876616"/>
    <w:rsid w:val="00886AB5"/>
    <w:rsid w:val="00887479"/>
    <w:rsid w:val="008A1A4D"/>
    <w:rsid w:val="008A2938"/>
    <w:rsid w:val="008B63A5"/>
    <w:rsid w:val="008B76F8"/>
    <w:rsid w:val="008C30C6"/>
    <w:rsid w:val="008D2413"/>
    <w:rsid w:val="008D29E6"/>
    <w:rsid w:val="008E1AB0"/>
    <w:rsid w:val="008E61CF"/>
    <w:rsid w:val="00901200"/>
    <w:rsid w:val="00901E56"/>
    <w:rsid w:val="00902EFC"/>
    <w:rsid w:val="00906689"/>
    <w:rsid w:val="00907A3B"/>
    <w:rsid w:val="00912158"/>
    <w:rsid w:val="00925CAA"/>
    <w:rsid w:val="009267EE"/>
    <w:rsid w:val="00930839"/>
    <w:rsid w:val="00934970"/>
    <w:rsid w:val="00936C44"/>
    <w:rsid w:val="009619E5"/>
    <w:rsid w:val="00972302"/>
    <w:rsid w:val="00992179"/>
    <w:rsid w:val="00994B31"/>
    <w:rsid w:val="00997312"/>
    <w:rsid w:val="009A25B8"/>
    <w:rsid w:val="009B4386"/>
    <w:rsid w:val="009C0C02"/>
    <w:rsid w:val="009D014C"/>
    <w:rsid w:val="009D589C"/>
    <w:rsid w:val="009E426C"/>
    <w:rsid w:val="009F32A8"/>
    <w:rsid w:val="00A01388"/>
    <w:rsid w:val="00A0637B"/>
    <w:rsid w:val="00A156F6"/>
    <w:rsid w:val="00A157A1"/>
    <w:rsid w:val="00A20C42"/>
    <w:rsid w:val="00A20F6D"/>
    <w:rsid w:val="00A21AA2"/>
    <w:rsid w:val="00A22C88"/>
    <w:rsid w:val="00A23BD1"/>
    <w:rsid w:val="00A26284"/>
    <w:rsid w:val="00A26A7B"/>
    <w:rsid w:val="00A26A81"/>
    <w:rsid w:val="00A37699"/>
    <w:rsid w:val="00A4022D"/>
    <w:rsid w:val="00A4029F"/>
    <w:rsid w:val="00A43749"/>
    <w:rsid w:val="00A5411A"/>
    <w:rsid w:val="00A658E7"/>
    <w:rsid w:val="00A6692D"/>
    <w:rsid w:val="00A705E8"/>
    <w:rsid w:val="00A70FA6"/>
    <w:rsid w:val="00A80896"/>
    <w:rsid w:val="00A81F47"/>
    <w:rsid w:val="00A8525B"/>
    <w:rsid w:val="00A93A6A"/>
    <w:rsid w:val="00AA1F6C"/>
    <w:rsid w:val="00AA2488"/>
    <w:rsid w:val="00AA3DB5"/>
    <w:rsid w:val="00AA6872"/>
    <w:rsid w:val="00AB6D31"/>
    <w:rsid w:val="00AC32CF"/>
    <w:rsid w:val="00AD2844"/>
    <w:rsid w:val="00AD3425"/>
    <w:rsid w:val="00AF19B3"/>
    <w:rsid w:val="00AF28D6"/>
    <w:rsid w:val="00AF3C29"/>
    <w:rsid w:val="00AF520B"/>
    <w:rsid w:val="00AF5BF2"/>
    <w:rsid w:val="00B24BA5"/>
    <w:rsid w:val="00B26B01"/>
    <w:rsid w:val="00B322BB"/>
    <w:rsid w:val="00B358E7"/>
    <w:rsid w:val="00B420AB"/>
    <w:rsid w:val="00B60F0B"/>
    <w:rsid w:val="00B622F1"/>
    <w:rsid w:val="00B63881"/>
    <w:rsid w:val="00B639C4"/>
    <w:rsid w:val="00B64A94"/>
    <w:rsid w:val="00B67E34"/>
    <w:rsid w:val="00B70C16"/>
    <w:rsid w:val="00B75E85"/>
    <w:rsid w:val="00B80985"/>
    <w:rsid w:val="00BA47E0"/>
    <w:rsid w:val="00BB4ED1"/>
    <w:rsid w:val="00BB55A1"/>
    <w:rsid w:val="00BB6600"/>
    <w:rsid w:val="00BC2AB8"/>
    <w:rsid w:val="00BC36F2"/>
    <w:rsid w:val="00BC40EC"/>
    <w:rsid w:val="00BC4E3B"/>
    <w:rsid w:val="00BE5931"/>
    <w:rsid w:val="00BF337D"/>
    <w:rsid w:val="00C009A0"/>
    <w:rsid w:val="00C0666C"/>
    <w:rsid w:val="00C06FC3"/>
    <w:rsid w:val="00C16F6E"/>
    <w:rsid w:val="00C2298D"/>
    <w:rsid w:val="00C23F36"/>
    <w:rsid w:val="00C30290"/>
    <w:rsid w:val="00C32AA3"/>
    <w:rsid w:val="00C342F1"/>
    <w:rsid w:val="00C61C77"/>
    <w:rsid w:val="00C63A83"/>
    <w:rsid w:val="00C70F3B"/>
    <w:rsid w:val="00C736DF"/>
    <w:rsid w:val="00C775F7"/>
    <w:rsid w:val="00C826AC"/>
    <w:rsid w:val="00C86666"/>
    <w:rsid w:val="00C94C94"/>
    <w:rsid w:val="00CA33B4"/>
    <w:rsid w:val="00CA3831"/>
    <w:rsid w:val="00CA44E2"/>
    <w:rsid w:val="00CA5474"/>
    <w:rsid w:val="00CB0CB3"/>
    <w:rsid w:val="00CB19F4"/>
    <w:rsid w:val="00CB7ADC"/>
    <w:rsid w:val="00CD09CE"/>
    <w:rsid w:val="00CD3DB4"/>
    <w:rsid w:val="00CD7A44"/>
    <w:rsid w:val="00CE23C3"/>
    <w:rsid w:val="00CE6BD3"/>
    <w:rsid w:val="00CF0FBD"/>
    <w:rsid w:val="00CF545B"/>
    <w:rsid w:val="00D15F24"/>
    <w:rsid w:val="00D223F0"/>
    <w:rsid w:val="00D23350"/>
    <w:rsid w:val="00D23536"/>
    <w:rsid w:val="00D25C93"/>
    <w:rsid w:val="00D311B0"/>
    <w:rsid w:val="00D3243D"/>
    <w:rsid w:val="00D33D02"/>
    <w:rsid w:val="00D340B3"/>
    <w:rsid w:val="00D45326"/>
    <w:rsid w:val="00D4558C"/>
    <w:rsid w:val="00D57E8F"/>
    <w:rsid w:val="00D60149"/>
    <w:rsid w:val="00D60343"/>
    <w:rsid w:val="00D61B54"/>
    <w:rsid w:val="00D7000A"/>
    <w:rsid w:val="00D72C80"/>
    <w:rsid w:val="00D76ED6"/>
    <w:rsid w:val="00D84220"/>
    <w:rsid w:val="00D95548"/>
    <w:rsid w:val="00D95F86"/>
    <w:rsid w:val="00D96462"/>
    <w:rsid w:val="00D96EC3"/>
    <w:rsid w:val="00DA764B"/>
    <w:rsid w:val="00DA7838"/>
    <w:rsid w:val="00DB1A2B"/>
    <w:rsid w:val="00DD5646"/>
    <w:rsid w:val="00DD7BBF"/>
    <w:rsid w:val="00DE6BC8"/>
    <w:rsid w:val="00DF28A9"/>
    <w:rsid w:val="00DF73F1"/>
    <w:rsid w:val="00E04171"/>
    <w:rsid w:val="00E23CBB"/>
    <w:rsid w:val="00E24A26"/>
    <w:rsid w:val="00E24CFC"/>
    <w:rsid w:val="00E265DA"/>
    <w:rsid w:val="00E36179"/>
    <w:rsid w:val="00E46303"/>
    <w:rsid w:val="00E51212"/>
    <w:rsid w:val="00E51722"/>
    <w:rsid w:val="00E52D12"/>
    <w:rsid w:val="00E54FF3"/>
    <w:rsid w:val="00E57DA4"/>
    <w:rsid w:val="00E645F6"/>
    <w:rsid w:val="00E679CF"/>
    <w:rsid w:val="00E77388"/>
    <w:rsid w:val="00E77E66"/>
    <w:rsid w:val="00E806EB"/>
    <w:rsid w:val="00E86B20"/>
    <w:rsid w:val="00E871B3"/>
    <w:rsid w:val="00E92472"/>
    <w:rsid w:val="00E95FFA"/>
    <w:rsid w:val="00E97599"/>
    <w:rsid w:val="00E9774C"/>
    <w:rsid w:val="00EA153F"/>
    <w:rsid w:val="00EA2253"/>
    <w:rsid w:val="00EA25A6"/>
    <w:rsid w:val="00EA62E0"/>
    <w:rsid w:val="00EA78A4"/>
    <w:rsid w:val="00EB20DF"/>
    <w:rsid w:val="00EB2A98"/>
    <w:rsid w:val="00EB2C51"/>
    <w:rsid w:val="00EC0BB7"/>
    <w:rsid w:val="00EC0BBB"/>
    <w:rsid w:val="00EC5236"/>
    <w:rsid w:val="00EC524E"/>
    <w:rsid w:val="00ED6DFB"/>
    <w:rsid w:val="00ED7525"/>
    <w:rsid w:val="00F0233D"/>
    <w:rsid w:val="00F11F5B"/>
    <w:rsid w:val="00F15516"/>
    <w:rsid w:val="00F2539D"/>
    <w:rsid w:val="00F262C5"/>
    <w:rsid w:val="00F33387"/>
    <w:rsid w:val="00F3417B"/>
    <w:rsid w:val="00F43BAA"/>
    <w:rsid w:val="00F44821"/>
    <w:rsid w:val="00F467D9"/>
    <w:rsid w:val="00F533C5"/>
    <w:rsid w:val="00F62DE6"/>
    <w:rsid w:val="00F63A62"/>
    <w:rsid w:val="00F8018D"/>
    <w:rsid w:val="00F803F2"/>
    <w:rsid w:val="00F86930"/>
    <w:rsid w:val="00F912B7"/>
    <w:rsid w:val="00F91419"/>
    <w:rsid w:val="00F92570"/>
    <w:rsid w:val="00FA3337"/>
    <w:rsid w:val="00FB36EB"/>
    <w:rsid w:val="00FC0E2A"/>
    <w:rsid w:val="00FC43E4"/>
    <w:rsid w:val="00FC78B2"/>
    <w:rsid w:val="00FD079C"/>
    <w:rsid w:val="00FD09D1"/>
    <w:rsid w:val="00FD3E61"/>
    <w:rsid w:val="00FE0F90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374F"/>
  <w15:chartTrackingRefBased/>
  <w15:docId w15:val="{F7137C9B-7D38-42E7-AF18-D16DF2A2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8B"/>
  </w:style>
  <w:style w:type="paragraph" w:styleId="Ttulo1">
    <w:name w:val="heading 1"/>
    <w:basedOn w:val="Normal"/>
    <w:next w:val="Normal"/>
    <w:link w:val="Ttulo1Char"/>
    <w:uiPriority w:val="9"/>
    <w:qFormat/>
    <w:rsid w:val="006920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46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5E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1C73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1C738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qFormat/>
    <w:rsid w:val="000C5A33"/>
    <w:pPr>
      <w:spacing w:after="12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rsid w:val="000C5A33"/>
  </w:style>
  <w:style w:type="paragraph" w:styleId="NormalWeb">
    <w:name w:val="Normal (Web)"/>
    <w:basedOn w:val="Normal"/>
    <w:uiPriority w:val="99"/>
    <w:unhideWhenUsed/>
    <w:rsid w:val="0004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539D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539D"/>
  </w:style>
  <w:style w:type="paragraph" w:styleId="Rodap">
    <w:name w:val="footer"/>
    <w:basedOn w:val="Normal"/>
    <w:link w:val="RodapChar"/>
    <w:uiPriority w:val="99"/>
    <w:unhideWhenUsed/>
    <w:rsid w:val="00F2539D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39D"/>
  </w:style>
  <w:style w:type="paragraph" w:customStyle="1" w:styleId="Padro">
    <w:name w:val="Padrão"/>
    <w:rsid w:val="000D0A5D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0A5D"/>
    <w:rPr>
      <w:b/>
      <w:bCs/>
    </w:rPr>
  </w:style>
  <w:style w:type="paragraph" w:customStyle="1" w:styleId="Nivel1">
    <w:name w:val="Nivel1"/>
    <w:basedOn w:val="Ttulo1"/>
    <w:next w:val="Normal"/>
    <w:link w:val="Nivel1Char"/>
    <w:qFormat/>
    <w:rsid w:val="006920D0"/>
    <w:pPr>
      <w:numPr>
        <w:numId w:val="1"/>
      </w:numPr>
      <w:spacing w:before="480" w:after="120" w:line="276" w:lineRule="auto"/>
      <w:ind w:left="360" w:hanging="375"/>
      <w:jc w:val="both"/>
    </w:pPr>
    <w:rPr>
      <w:rFonts w:ascii="Arial" w:hAnsi="Arial" w:cs="Arial"/>
      <w:b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9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o">
    <w:name w:val="Quote"/>
    <w:basedOn w:val="Normal"/>
    <w:next w:val="Normal"/>
    <w:link w:val="CitaoChar"/>
    <w:qFormat/>
    <w:rsid w:val="000E720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0E720A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Ttulo1Char"/>
    <w:link w:val="Nivel1"/>
    <w:rsid w:val="000E720A"/>
    <w:rPr>
      <w:rFonts w:ascii="Arial" w:eastAsiaTheme="majorEastAsia" w:hAnsi="Arial" w:cs="Arial"/>
      <w:b/>
      <w:color w:val="000000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0E720A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0E720A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E720A"/>
    <w:pPr>
      <w:numPr>
        <w:ilvl w:val="2"/>
      </w:numPr>
      <w:tabs>
        <w:tab w:val="num" w:pos="360"/>
      </w:tabs>
      <w:ind w:left="1922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E720A"/>
    <w:pPr>
      <w:numPr>
        <w:ilvl w:val="3"/>
      </w:numPr>
      <w:tabs>
        <w:tab w:val="num" w:pos="360"/>
      </w:tabs>
      <w:ind w:left="2491" w:hanging="360"/>
    </w:pPr>
    <w:rPr>
      <w:color w:val="auto"/>
    </w:rPr>
  </w:style>
  <w:style w:type="paragraph" w:customStyle="1" w:styleId="Nivel5">
    <w:name w:val="Nivel 5"/>
    <w:basedOn w:val="Nivel4"/>
    <w:qFormat/>
    <w:rsid w:val="000E720A"/>
    <w:pPr>
      <w:numPr>
        <w:ilvl w:val="4"/>
      </w:numPr>
      <w:tabs>
        <w:tab w:val="num" w:pos="360"/>
      </w:tabs>
      <w:ind w:left="3485" w:hanging="360"/>
    </w:pPr>
  </w:style>
  <w:style w:type="character" w:customStyle="1" w:styleId="Nivel2Char">
    <w:name w:val="Nivel 2 Char"/>
    <w:basedOn w:val="Fontepargpadro"/>
    <w:link w:val="Nivel2"/>
    <w:rsid w:val="000E720A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itao1">
    <w:name w:val="Citação1"/>
    <w:basedOn w:val="Normal"/>
    <w:next w:val="Normal"/>
    <w:link w:val="QuoteChar"/>
    <w:qFormat/>
    <w:rsid w:val="000E720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line="240" w:lineRule="auto"/>
      <w:jc w:val="both"/>
    </w:pPr>
    <w:rPr>
      <w:rFonts w:ascii="Ecofont_Spranq_eco_Sans" w:eastAsia="Times New Roman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character" w:customStyle="1" w:styleId="QuoteChar">
    <w:name w:val="Quote Char"/>
    <w:link w:val="Citao1"/>
    <w:rsid w:val="000E720A"/>
    <w:rPr>
      <w:rFonts w:ascii="Ecofont_Spranq_eco_Sans" w:eastAsia="Times New Roman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table" w:customStyle="1" w:styleId="TableNormal">
    <w:name w:val="Table Normal"/>
    <w:uiPriority w:val="2"/>
    <w:semiHidden/>
    <w:unhideWhenUsed/>
    <w:qFormat/>
    <w:rsid w:val="00B622F1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22F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fontstyle01">
    <w:name w:val="fontstyle01"/>
    <w:basedOn w:val="Fontepargpadro"/>
    <w:rsid w:val="00B622F1"/>
    <w:rPr>
      <w:rFonts w:ascii="Eras Medium ITC" w:hAnsi="Eras Medium ITC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622F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22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622F1"/>
    <w:rPr>
      <w:color w:val="954F72"/>
      <w:u w:val="single"/>
    </w:rPr>
  </w:style>
  <w:style w:type="paragraph" w:customStyle="1" w:styleId="msonormal0">
    <w:name w:val="msonormal"/>
    <w:basedOn w:val="Normal"/>
    <w:rsid w:val="00B6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622F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B622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pt-BR"/>
    </w:rPr>
  </w:style>
  <w:style w:type="paragraph" w:customStyle="1" w:styleId="xl67">
    <w:name w:val="xl67"/>
    <w:basedOn w:val="Normal"/>
    <w:rsid w:val="00B622F1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22F1"/>
    <w:pPr>
      <w:widowControl w:val="0"/>
      <w:autoSpaceDE w:val="0"/>
      <w:autoSpaceDN w:val="0"/>
      <w:spacing w:line="240" w:lineRule="auto"/>
    </w:pPr>
    <w:rPr>
      <w:rFonts w:ascii="Segoe UI" w:eastAsia="Calibri" w:hAnsi="Segoe UI" w:cs="Segoe UI"/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2F1"/>
    <w:rPr>
      <w:rFonts w:ascii="Segoe UI" w:eastAsia="Calibri" w:hAnsi="Segoe UI" w:cs="Segoe UI"/>
      <w:sz w:val="18"/>
      <w:szCs w:val="18"/>
      <w:lang w:val="pt-PT" w:eastAsia="pt-PT" w:bidi="pt-PT"/>
    </w:rPr>
  </w:style>
  <w:style w:type="paragraph" w:styleId="Commarcadores5">
    <w:name w:val="List Bullet 5"/>
    <w:basedOn w:val="Normal"/>
    <w:rsid w:val="00B322BB"/>
    <w:pPr>
      <w:numPr>
        <w:numId w:val="15"/>
      </w:numPr>
      <w:spacing w:line="240" w:lineRule="auto"/>
      <w:contextualSpacing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qFormat/>
    <w:locked/>
    <w:rsid w:val="006C21EF"/>
  </w:style>
  <w:style w:type="paragraph" w:customStyle="1" w:styleId="PargrafodaLista1">
    <w:name w:val="Parágrafo da Lista1"/>
    <w:basedOn w:val="Normal"/>
    <w:qFormat/>
    <w:rsid w:val="008B76F8"/>
    <w:pPr>
      <w:suppressAutoHyphens/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46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5E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rgrafodaLista2">
    <w:name w:val="Parágrafo da Lista2"/>
    <w:basedOn w:val="Normal"/>
    <w:qFormat/>
    <w:rsid w:val="00654BC6"/>
    <w:pPr>
      <w:suppressAutoHyphens/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AA3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itanet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AC74-6A18-4126-AD82-7026AC45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P.M.D-ADM</cp:lastModifiedBy>
  <cp:revision>3</cp:revision>
  <cp:lastPrinted>2024-07-15T20:22:00Z</cp:lastPrinted>
  <dcterms:created xsi:type="dcterms:W3CDTF">2024-07-23T20:23:00Z</dcterms:created>
  <dcterms:modified xsi:type="dcterms:W3CDTF">2025-01-09T18:04:00Z</dcterms:modified>
</cp:coreProperties>
</file>